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կրթության, գիտության, մշակույթի և սպորտի նախարարության </w:t>
      </w:r>
    </w:p>
    <w:p w:rsidR="006B6B91" w:rsidRDefault="006B6B91" w:rsidP="006E7C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գլխավոր քարտուղար</w:t>
      </w:r>
      <w:r w:rsidR="006E7C15">
        <w:rPr>
          <w:rFonts w:ascii="GHEA Grapalat" w:hAnsi="GHEA Grapalat"/>
          <w:color w:val="000000"/>
        </w:rPr>
        <w:t xml:space="preserve"> Գ.Սաֆարյանին</w:t>
      </w:r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---------------------------------------------------ից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gramEnd"/>
      <w:r w:rsidRPr="00814BFD">
        <w:rPr>
          <w:rFonts w:ascii="GHEA Grapalat" w:hAnsi="GHEA Grapalat"/>
          <w:color w:val="000000"/>
        </w:rPr>
        <w:t xml:space="preserve"> հասցեն</w:t>
      </w:r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նախարարության </w:t>
      </w:r>
      <w:r w:rsidR="00FF37AB">
        <w:rPr>
          <w:rFonts w:ascii="GHEA Grapalat" w:hAnsi="GHEA Grapalat"/>
          <w:color w:val="000000"/>
        </w:rPr>
        <w:t>կազմակերպատնտեսական վարչությունում</w:t>
      </w:r>
      <w:r w:rsidR="00DD67A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 w:rsidRPr="00814BFD">
        <w:rPr>
          <w:rFonts w:ascii="GHEA Grapalat" w:hAnsi="GHEA Grapalat"/>
          <w:color w:val="000000"/>
        </w:rPr>
        <w:t xml:space="preserve"> փորձագետ ներգրավելու համար անհրաժեշտ փաստաթղթերի պատճենները`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1. Անձնագրի (ՀԾ համարանիշ) 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2. Դիպլոմի (դիպլոմների) _________________________________________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3. Աշխատանքային գործունեությունը հավաստող փաստաթղթի 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4. Զինվորական գրքույկի (առկայության դեպքում) _____________________էջ.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5. Այլ ____________________________________________________________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Առդիր -----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ներկայացնելու ամսաթիվը)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03E2E"/>
    <w:rsid w:val="000123D2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4B54FE"/>
    <w:rsid w:val="004C0113"/>
    <w:rsid w:val="00501B82"/>
    <w:rsid w:val="0051769F"/>
    <w:rsid w:val="00567CC1"/>
    <w:rsid w:val="005C4247"/>
    <w:rsid w:val="005E1512"/>
    <w:rsid w:val="005E7865"/>
    <w:rsid w:val="00601376"/>
    <w:rsid w:val="0063162C"/>
    <w:rsid w:val="00691AF2"/>
    <w:rsid w:val="006B6B91"/>
    <w:rsid w:val="006C61E6"/>
    <w:rsid w:val="006E7C15"/>
    <w:rsid w:val="00714731"/>
    <w:rsid w:val="007213E9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4909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DD67AC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37A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Acer</cp:lastModifiedBy>
  <cp:revision>2</cp:revision>
  <cp:lastPrinted>2021-05-25T07:37:00Z</cp:lastPrinted>
  <dcterms:created xsi:type="dcterms:W3CDTF">2022-11-02T10:35:00Z</dcterms:created>
  <dcterms:modified xsi:type="dcterms:W3CDTF">2022-11-02T10:35:00Z</dcterms:modified>
</cp:coreProperties>
</file>